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267"/>
        <w:gridCol w:w="245"/>
        <w:gridCol w:w="160"/>
        <w:gridCol w:w="76"/>
      </w:tblGrid>
      <w:tr w:rsidR="007B6A10" w:rsidTr="006B20E7">
        <w:trPr>
          <w:gridAfter w:val="1"/>
          <w:wAfter w:w="76" w:type="dxa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7B6A10" w:rsidRPr="006B20E7" w:rsidRDefault="00CD61BF">
            <w:pPr>
              <w:rPr>
                <w:b/>
              </w:rPr>
            </w:pPr>
            <w:r w:rsidRPr="006B20E7">
              <w:rPr>
                <w:b/>
              </w:rPr>
              <w:t>1.</w:t>
            </w:r>
          </w:p>
        </w:tc>
        <w:tc>
          <w:tcPr>
            <w:tcW w:w="604" w:type="dxa"/>
          </w:tcPr>
          <w:p w:rsidR="007B6A10" w:rsidRDefault="007B6A10"/>
          <w:p w:rsidR="006B20E7" w:rsidRDefault="006B20E7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shd w:val="clear" w:color="auto" w:fill="92D050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tcBorders>
              <w:right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</w:tr>
      <w:tr w:rsidR="00CD61BF" w:rsidTr="006B20E7">
        <w:trPr>
          <w:gridAfter w:val="1"/>
          <w:wAfter w:w="76" w:type="dxa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</w:tcBorders>
          </w:tcPr>
          <w:p w:rsidR="007B6A10" w:rsidRPr="006B20E7" w:rsidRDefault="00CD61BF">
            <w:pPr>
              <w:rPr>
                <w:b/>
              </w:rPr>
            </w:pPr>
            <w:r w:rsidRPr="006B20E7">
              <w:rPr>
                <w:b/>
              </w:rPr>
              <w:t>2.</w:t>
            </w:r>
          </w:p>
        </w:tc>
        <w:tc>
          <w:tcPr>
            <w:tcW w:w="604" w:type="dxa"/>
          </w:tcPr>
          <w:p w:rsidR="007B6A10" w:rsidRDefault="007B6A10"/>
          <w:p w:rsidR="006B20E7" w:rsidRDefault="006B20E7"/>
        </w:tc>
        <w:tc>
          <w:tcPr>
            <w:tcW w:w="604" w:type="dxa"/>
            <w:shd w:val="clear" w:color="auto" w:fill="92D050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tcBorders>
              <w:right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</w:tr>
      <w:tr w:rsidR="00CD61BF" w:rsidTr="006B20E7">
        <w:trPr>
          <w:gridAfter w:val="1"/>
          <w:wAfter w:w="76" w:type="dxa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7B6A10" w:rsidRDefault="007B6A10"/>
          <w:p w:rsidR="006B20E7" w:rsidRDefault="006B20E7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shd w:val="clear" w:color="auto" w:fill="92D050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A10" w:rsidRDefault="007B6A1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0" w:rsidRDefault="007B6A10"/>
        </w:tc>
      </w:tr>
      <w:tr w:rsidR="00CD61BF" w:rsidTr="006B20E7"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single" w:sz="4" w:space="0" w:color="auto"/>
            </w:tcBorders>
          </w:tcPr>
          <w:p w:rsidR="007B6A10" w:rsidRPr="006B20E7" w:rsidRDefault="00CD61BF">
            <w:pPr>
              <w:rPr>
                <w:b/>
              </w:rPr>
            </w:pPr>
            <w:r w:rsidRPr="006B20E7">
              <w:rPr>
                <w:b/>
              </w:rPr>
              <w:t>3.</w:t>
            </w:r>
          </w:p>
        </w:tc>
        <w:tc>
          <w:tcPr>
            <w:tcW w:w="604" w:type="dxa"/>
            <w:shd w:val="clear" w:color="auto" w:fill="92D050"/>
          </w:tcPr>
          <w:p w:rsidR="007B6A10" w:rsidRDefault="007B6A10"/>
          <w:p w:rsidR="006B20E7" w:rsidRDefault="006B20E7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0" w:rsidRDefault="007B6A10"/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10" w:rsidRDefault="007B6A10"/>
        </w:tc>
      </w:tr>
      <w:tr w:rsidR="00CD61BF" w:rsidTr="006B20E7">
        <w:trPr>
          <w:gridAfter w:val="1"/>
          <w:wAfter w:w="76" w:type="dxa"/>
          <w:jc w:val="center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A10" w:rsidRPr="006B20E7" w:rsidRDefault="00CD61BF">
            <w:pPr>
              <w:rPr>
                <w:b/>
              </w:rPr>
            </w:pPr>
            <w:r w:rsidRPr="006B20E7">
              <w:rPr>
                <w:b/>
              </w:rPr>
              <w:t>4.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A10" w:rsidRDefault="007B6A10"/>
          <w:p w:rsidR="006B20E7" w:rsidRDefault="006B20E7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shd w:val="clear" w:color="auto" w:fill="92D050"/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A10" w:rsidRDefault="007B6A10"/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0" w:rsidRDefault="007B6A10" w:rsidP="006B20E7">
            <w:pPr>
              <w:jc w:val="center"/>
            </w:pPr>
          </w:p>
        </w:tc>
      </w:tr>
      <w:tr w:rsidR="007B6A10" w:rsidTr="006B20E7">
        <w:trPr>
          <w:gridAfter w:val="1"/>
          <w:wAfter w:w="76" w:type="dxa"/>
          <w:jc w:val="center"/>
        </w:trPr>
        <w:tc>
          <w:tcPr>
            <w:tcW w:w="604" w:type="dxa"/>
            <w:tcBorders>
              <w:top w:val="single" w:sz="4" w:space="0" w:color="auto"/>
            </w:tcBorders>
          </w:tcPr>
          <w:p w:rsidR="006B20E7" w:rsidRPr="006B20E7" w:rsidRDefault="006B20E7">
            <w:pPr>
              <w:rPr>
                <w:b/>
              </w:rPr>
            </w:pPr>
            <w:r w:rsidRPr="006B20E7">
              <w:rPr>
                <w:b/>
              </w:rPr>
              <w:t xml:space="preserve">5. </w:t>
            </w:r>
          </w:p>
          <w:p w:rsidR="007B6A10" w:rsidRDefault="006B20E7">
            <w: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</w:tcBorders>
          </w:tcPr>
          <w:p w:rsidR="007B6A10" w:rsidRDefault="007B6A10"/>
        </w:tc>
        <w:tc>
          <w:tcPr>
            <w:tcW w:w="604" w:type="dxa"/>
            <w:tcBorders>
              <w:top w:val="single" w:sz="4" w:space="0" w:color="auto"/>
            </w:tcBorders>
          </w:tcPr>
          <w:p w:rsidR="007B6A10" w:rsidRDefault="007B6A10"/>
        </w:tc>
        <w:tc>
          <w:tcPr>
            <w:tcW w:w="604" w:type="dxa"/>
          </w:tcPr>
          <w:p w:rsidR="007B6A10" w:rsidRDefault="007B6A10"/>
        </w:tc>
        <w:tc>
          <w:tcPr>
            <w:tcW w:w="604" w:type="dxa"/>
            <w:shd w:val="clear" w:color="auto" w:fill="92D050"/>
          </w:tcPr>
          <w:p w:rsidR="007B6A10" w:rsidRDefault="007B6A10"/>
        </w:tc>
        <w:tc>
          <w:tcPr>
            <w:tcW w:w="604" w:type="dxa"/>
            <w:tcBorders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10" w:rsidRDefault="007B6A10"/>
        </w:tc>
      </w:tr>
    </w:tbl>
    <w:p w:rsidR="0001480E" w:rsidRDefault="0001480E"/>
    <w:p w:rsidR="006B20E7" w:rsidRDefault="006B20E7"/>
    <w:p w:rsidR="006B20E7" w:rsidRDefault="006B20E7"/>
    <w:p w:rsidR="006B20E7" w:rsidRDefault="006B20E7" w:rsidP="006B20E7">
      <w:pPr>
        <w:pStyle w:val="Akapitzlist"/>
        <w:numPr>
          <w:ilvl w:val="0"/>
          <w:numId w:val="1"/>
        </w:numPr>
      </w:pPr>
      <w:r>
        <w:t>Jak się nazywa czynność dostarczania roślinom wody przez człowieka?</w:t>
      </w:r>
    </w:p>
    <w:p w:rsidR="006B20E7" w:rsidRDefault="006B20E7" w:rsidP="006B20E7">
      <w:pPr>
        <w:pStyle w:val="Akapitzlist"/>
        <w:numPr>
          <w:ilvl w:val="0"/>
          <w:numId w:val="1"/>
        </w:numPr>
      </w:pPr>
      <w:r>
        <w:t>Jak nazywa się czynność, od której zaczynamy uprawę roślin?</w:t>
      </w:r>
    </w:p>
    <w:p w:rsidR="006B20E7" w:rsidRDefault="006B20E7" w:rsidP="006B20E7">
      <w:pPr>
        <w:pStyle w:val="Akapitzlist"/>
        <w:numPr>
          <w:ilvl w:val="0"/>
          <w:numId w:val="1"/>
        </w:numPr>
      </w:pPr>
      <w:r>
        <w:t>Co to za czynność, gdy rozdzielamy razem rosnące sadzonki i przesadzamy osobno, po jednej do większych pojemników?</w:t>
      </w:r>
    </w:p>
    <w:p w:rsidR="006B20E7" w:rsidRDefault="006B20E7" w:rsidP="006B20E7">
      <w:pPr>
        <w:pStyle w:val="Akapitzlist"/>
        <w:numPr>
          <w:ilvl w:val="0"/>
          <w:numId w:val="1"/>
        </w:numPr>
      </w:pPr>
      <w:r>
        <w:t>Jak nazywa się pojemnik do, którego przesadzamy rośliny?</w:t>
      </w:r>
    </w:p>
    <w:p w:rsidR="006B20E7" w:rsidRDefault="006B20E7" w:rsidP="006B20E7">
      <w:pPr>
        <w:pStyle w:val="Akapitzlist"/>
        <w:numPr>
          <w:ilvl w:val="0"/>
          <w:numId w:val="1"/>
        </w:numPr>
      </w:pPr>
      <w:r>
        <w:t>Jak</w:t>
      </w:r>
      <w:r w:rsidR="00A372EC">
        <w:t xml:space="preserve"> nazywa</w:t>
      </w:r>
      <w:r>
        <w:t xml:space="preserve"> się rząd zrobiony w ogrodzie, na którym sadzi się rośliny?</w:t>
      </w:r>
    </w:p>
    <w:p w:rsidR="00A372EC" w:rsidRDefault="00A372EC" w:rsidP="00A372EC"/>
    <w:p w:rsidR="00A372EC" w:rsidRDefault="00A372EC" w:rsidP="00A372EC">
      <w:r>
        <w:t>Zapisz rozwiązanie w ramce:</w:t>
      </w:r>
    </w:p>
    <w:p w:rsidR="00A372EC" w:rsidRDefault="00A372EC" w:rsidP="00A372EC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5"/>
        <w:gridCol w:w="1175"/>
      </w:tblGrid>
      <w:tr w:rsidR="00A372EC" w:rsidTr="00A372EC">
        <w:trPr>
          <w:trHeight w:val="1041"/>
          <w:jc w:val="center"/>
        </w:trPr>
        <w:tc>
          <w:tcPr>
            <w:tcW w:w="1174" w:type="dxa"/>
          </w:tcPr>
          <w:p w:rsidR="00A372EC" w:rsidRDefault="00A372EC" w:rsidP="00A372EC">
            <w:pPr>
              <w:jc w:val="center"/>
            </w:pPr>
          </w:p>
          <w:p w:rsidR="00A372EC" w:rsidRDefault="00A372EC" w:rsidP="00A372EC">
            <w:pPr>
              <w:jc w:val="center"/>
            </w:pPr>
          </w:p>
          <w:p w:rsidR="00A372EC" w:rsidRDefault="00A372EC" w:rsidP="00A372EC">
            <w:pPr>
              <w:jc w:val="center"/>
            </w:pPr>
          </w:p>
        </w:tc>
        <w:tc>
          <w:tcPr>
            <w:tcW w:w="1174" w:type="dxa"/>
          </w:tcPr>
          <w:p w:rsidR="00A372EC" w:rsidRDefault="00A372EC" w:rsidP="00A372EC">
            <w:pPr>
              <w:jc w:val="center"/>
            </w:pPr>
          </w:p>
        </w:tc>
        <w:tc>
          <w:tcPr>
            <w:tcW w:w="1174" w:type="dxa"/>
          </w:tcPr>
          <w:p w:rsidR="00A372EC" w:rsidRDefault="00A372EC" w:rsidP="00A372EC">
            <w:pPr>
              <w:jc w:val="center"/>
            </w:pPr>
          </w:p>
        </w:tc>
        <w:tc>
          <w:tcPr>
            <w:tcW w:w="1174" w:type="dxa"/>
          </w:tcPr>
          <w:p w:rsidR="00A372EC" w:rsidRDefault="00A372EC" w:rsidP="00A372EC">
            <w:pPr>
              <w:jc w:val="center"/>
            </w:pPr>
          </w:p>
        </w:tc>
        <w:tc>
          <w:tcPr>
            <w:tcW w:w="1175" w:type="dxa"/>
          </w:tcPr>
          <w:p w:rsidR="00A372EC" w:rsidRDefault="00A372EC" w:rsidP="00A372EC">
            <w:pPr>
              <w:jc w:val="center"/>
            </w:pPr>
          </w:p>
        </w:tc>
        <w:tc>
          <w:tcPr>
            <w:tcW w:w="1175" w:type="dxa"/>
          </w:tcPr>
          <w:p w:rsidR="00A372EC" w:rsidRDefault="00A372EC" w:rsidP="00A372EC">
            <w:pPr>
              <w:jc w:val="center"/>
            </w:pPr>
          </w:p>
        </w:tc>
      </w:tr>
    </w:tbl>
    <w:p w:rsidR="00A372EC" w:rsidRDefault="00A372EC" w:rsidP="00A372EC"/>
    <w:sectPr w:rsidR="00A3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0161"/>
    <w:multiLevelType w:val="hybridMultilevel"/>
    <w:tmpl w:val="8340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2"/>
    <w:rsid w:val="0001480E"/>
    <w:rsid w:val="00643182"/>
    <w:rsid w:val="006B20E7"/>
    <w:rsid w:val="007B6A10"/>
    <w:rsid w:val="00A372EC"/>
    <w:rsid w:val="00C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B340-DA86-422C-8181-ECD9491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3</cp:revision>
  <dcterms:created xsi:type="dcterms:W3CDTF">2020-03-31T11:53:00Z</dcterms:created>
  <dcterms:modified xsi:type="dcterms:W3CDTF">2020-03-31T12:27:00Z</dcterms:modified>
</cp:coreProperties>
</file>